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4A743" w14:textId="77777777" w:rsidR="00AA58A5" w:rsidRDefault="00AA58A5" w:rsidP="00AA58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УТВЕРЖДЕНО:</w:t>
      </w:r>
    </w:p>
    <w:p w14:paraId="1691A73C" w14:textId="147F6E76" w:rsidR="00AA58A5" w:rsidRDefault="00AA58A5" w:rsidP="00AA5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родительском  собрании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Заведующий МБДОУ </w:t>
      </w:r>
    </w:p>
    <w:p w14:paraId="6CC95FDE" w14:textId="77777777" w:rsidR="00AA58A5" w:rsidRDefault="00AA58A5" w:rsidP="00AA58A5">
      <w:r>
        <w:rPr>
          <w:rFonts w:ascii="Times New Roman" w:hAnsi="Times New Roman" w:cs="Times New Roman"/>
          <w:sz w:val="28"/>
          <w:szCs w:val="28"/>
        </w:rPr>
        <w:t>Протокол № __________                                                     Д/с «Колокольчик»</w:t>
      </w:r>
    </w:p>
    <w:p w14:paraId="046FB4E6" w14:textId="77777777" w:rsidR="00AA58A5" w:rsidRDefault="00AA58A5" w:rsidP="00AA5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 В.А. Марчук</w:t>
      </w:r>
    </w:p>
    <w:p w14:paraId="4C7B88BC" w14:textId="77777777" w:rsidR="00AA58A5" w:rsidRDefault="00AA58A5" w:rsidP="00AA5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Приказ №        от </w:t>
      </w:r>
    </w:p>
    <w:p w14:paraId="59230C56" w14:textId="4B4E0357" w:rsidR="009C166D" w:rsidRDefault="009C166D"/>
    <w:p w14:paraId="0AE2F5BA" w14:textId="3FF9A13C" w:rsidR="00AA58A5" w:rsidRDefault="00AA58A5"/>
    <w:p w14:paraId="3937BB04" w14:textId="2A0E64B1" w:rsidR="00AA58A5" w:rsidRDefault="00AA58A5" w:rsidP="00AA58A5">
      <w:pPr>
        <w:jc w:val="center"/>
        <w:rPr>
          <w:rFonts w:ascii="Times New Roman" w:hAnsi="Times New Roman" w:cs="Times New Roman"/>
          <w:sz w:val="36"/>
          <w:szCs w:val="36"/>
        </w:rPr>
      </w:pPr>
      <w:r w:rsidRPr="00AA58A5">
        <w:rPr>
          <w:rFonts w:ascii="Times New Roman" w:hAnsi="Times New Roman" w:cs="Times New Roman"/>
          <w:sz w:val="36"/>
          <w:szCs w:val="36"/>
        </w:rPr>
        <w:t>Положение</w:t>
      </w:r>
    </w:p>
    <w:p w14:paraId="66AB4B45" w14:textId="758BB743" w:rsidR="00AA58A5" w:rsidRDefault="00AA58A5" w:rsidP="00AA58A5">
      <w:pPr>
        <w:jc w:val="center"/>
        <w:rPr>
          <w:rFonts w:ascii="Times New Roman" w:hAnsi="Times New Roman" w:cs="Times New Roman"/>
          <w:sz w:val="36"/>
          <w:szCs w:val="36"/>
        </w:rPr>
      </w:pPr>
      <w:r w:rsidRPr="00AA58A5">
        <w:rPr>
          <w:rFonts w:ascii="Times New Roman" w:hAnsi="Times New Roman" w:cs="Times New Roman"/>
          <w:sz w:val="36"/>
          <w:szCs w:val="36"/>
        </w:rPr>
        <w:t>о Родительском комитете</w:t>
      </w:r>
      <w:r>
        <w:rPr>
          <w:rFonts w:ascii="Times New Roman" w:hAnsi="Times New Roman" w:cs="Times New Roman"/>
          <w:sz w:val="36"/>
          <w:szCs w:val="36"/>
        </w:rPr>
        <w:t xml:space="preserve"> ДОУ (детского сада)</w:t>
      </w:r>
    </w:p>
    <w:p w14:paraId="353B3CB3" w14:textId="77777777" w:rsidR="00AA58A5" w:rsidRPr="00AA58A5" w:rsidRDefault="00AA58A5" w:rsidP="00AA58A5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AA58A5">
        <w:rPr>
          <w:color w:val="2C2D2E"/>
          <w:sz w:val="28"/>
          <w:szCs w:val="28"/>
        </w:rPr>
        <w:t>1. Общие положения</w:t>
      </w:r>
    </w:p>
    <w:p w14:paraId="3C948109" w14:textId="77777777" w:rsidR="00AA58A5" w:rsidRPr="00AA58A5" w:rsidRDefault="00AA58A5" w:rsidP="00AA58A5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58A5">
        <w:rPr>
          <w:color w:val="2C2D2E"/>
          <w:sz w:val="28"/>
          <w:szCs w:val="28"/>
        </w:rPr>
        <w:t>1.1. Настоящее Положение о Родительском комитете в ДОУ (детском саду) разработано в соответствии с Федеральным законом от 29.12.2012 № 273-ФЗ "Об образовании в Российской Федерации" с изменениями на 29 декабря 2022 года, Семейным кодексом Российской Федерации,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21 ноября 2022 года, Уставом учреждения.</w:t>
      </w:r>
    </w:p>
    <w:p w14:paraId="2827003A" w14:textId="77777777" w:rsidR="00AA58A5" w:rsidRPr="00AA58A5" w:rsidRDefault="00AA58A5" w:rsidP="00AA58A5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58A5">
        <w:rPr>
          <w:color w:val="2C2D2E"/>
          <w:sz w:val="28"/>
          <w:szCs w:val="28"/>
        </w:rPr>
        <w:t>1.2. Данное Положение о Родительском комитете в ДОУ определяет основные задачи, функции, права и ответственность Комитета в детском саду, организацию управления и делопроизводство, а также регламентирует его создание, деятельность, ликвидацию и реорганизацию в дошкольном образовательном учреждении.</w:t>
      </w:r>
    </w:p>
    <w:p w14:paraId="7B406F42" w14:textId="4754A35F" w:rsidR="00AA58A5" w:rsidRPr="00AA58A5" w:rsidRDefault="00AA58A5" w:rsidP="00AA58A5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58A5">
        <w:rPr>
          <w:color w:val="2C2D2E"/>
          <w:sz w:val="28"/>
          <w:szCs w:val="28"/>
        </w:rPr>
        <w:t>1.3. Родительский Комитет (далее - Комитет)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родителей (законных представителей).</w:t>
      </w:r>
    </w:p>
    <w:p w14:paraId="71F92E09" w14:textId="3618E515" w:rsidR="00AA58A5" w:rsidRPr="00AA58A5" w:rsidRDefault="00AA58A5" w:rsidP="00AA58A5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58A5">
        <w:rPr>
          <w:color w:val="2C2D2E"/>
          <w:sz w:val="28"/>
          <w:szCs w:val="28"/>
        </w:rPr>
        <w:t xml:space="preserve">1.4. Создание Родительского комитета осуществляется по инициативе родителей (законных представителей) воспитанников: действует в целях развития и совершенствования образовательной деятельности. </w:t>
      </w:r>
      <w:r w:rsidRPr="00AA58A5">
        <w:rPr>
          <w:color w:val="2C2D2E"/>
          <w:sz w:val="28"/>
          <w:szCs w:val="28"/>
        </w:rPr>
        <w:lastRenderedPageBreak/>
        <w:t>взаимодействия родительской общественности и дошкольной образовательной организации.</w:t>
      </w:r>
    </w:p>
    <w:p w14:paraId="7F68013B" w14:textId="4E909F3C" w:rsidR="00AA58A5" w:rsidRPr="00AA58A5" w:rsidRDefault="00AA58A5" w:rsidP="00AA58A5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58A5">
        <w:rPr>
          <w:color w:val="2C2D2E"/>
          <w:sz w:val="28"/>
          <w:szCs w:val="28"/>
        </w:rPr>
        <w:t>1.5. Родительский комитет осуществляет свою деятельность в детском саду на основании Положения о Родительском комитете и Устава ДОУ,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</w:t>
      </w:r>
    </w:p>
    <w:p w14:paraId="54043F46" w14:textId="2FF412ED" w:rsidR="00AA58A5" w:rsidRDefault="00AA58A5" w:rsidP="00AA58A5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58A5">
        <w:rPr>
          <w:color w:val="2C2D2E"/>
          <w:sz w:val="28"/>
          <w:szCs w:val="28"/>
        </w:rPr>
        <w:t>1.6. 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</w:t>
      </w:r>
    </w:p>
    <w:p w14:paraId="162ECAD2" w14:textId="6A01A9DA" w:rsidR="00AA58A5" w:rsidRPr="00A91026" w:rsidRDefault="00AA58A5" w:rsidP="00A91026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1.7. 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</w:t>
      </w:r>
    </w:p>
    <w:p w14:paraId="1C279722" w14:textId="4B92C879" w:rsidR="00AA58A5" w:rsidRPr="00A91026" w:rsidRDefault="00AA58A5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1.8. Родительский комитет ДОУ соблюдает настоящее Положение и регламент работы дошкольного образовательного учреждения, осуществляет деятельность по разработанному и принятому им плану работы.</w:t>
      </w:r>
    </w:p>
    <w:p w14:paraId="35DDB9B6" w14:textId="77777777" w:rsidR="00AA58A5" w:rsidRPr="00A91026" w:rsidRDefault="00AA58A5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1.9. Осуществление членами Родительского комитета своих функций осуществляется на безвозмездной основе.</w:t>
      </w:r>
    </w:p>
    <w:p w14:paraId="162A441A" w14:textId="77777777" w:rsidR="00AA58A5" w:rsidRPr="00A91026" w:rsidRDefault="00AA58A5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1.10.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двух раз в год.</w:t>
      </w:r>
    </w:p>
    <w:p w14:paraId="6E8349C6" w14:textId="77777777" w:rsidR="00AA58A5" w:rsidRPr="00A91026" w:rsidRDefault="00AA58A5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1.11. Решения Комитета являются рекомендательными. Обязательными для исполнения являются только те решения, в целях реализации которых, заведующим издается приказ по дошкольному образовательному учреждению.</w:t>
      </w:r>
    </w:p>
    <w:p w14:paraId="06680D5B" w14:textId="77777777" w:rsidR="00AA58A5" w:rsidRPr="00A91026" w:rsidRDefault="00AA58A5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 xml:space="preserve">2. Цели и задачи Родительского комитета ДОУ  </w:t>
      </w:r>
    </w:p>
    <w:p w14:paraId="6D0E413B" w14:textId="60D4FF46" w:rsidR="00AA58A5" w:rsidRPr="00A91026" w:rsidRDefault="00AA58A5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14:paraId="741D222A" w14:textId="77777777" w:rsidR="00AA58A5" w:rsidRPr="00A91026" w:rsidRDefault="00AA58A5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 xml:space="preserve">2.2. Основными задачами родительского комитета являются: </w:t>
      </w:r>
    </w:p>
    <w:p w14:paraId="56E97875" w14:textId="66520881" w:rsidR="00AA58A5" w:rsidRPr="00A91026" w:rsidRDefault="00AA58A5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lastRenderedPageBreak/>
        <w:t>2.2.1. Содействие администрации ДОУ:</w:t>
      </w:r>
    </w:p>
    <w:p w14:paraId="55BEFC71" w14:textId="3DF85321" w:rsidR="00AA58A5" w:rsidRPr="00A91026" w:rsidRDefault="00AA58A5" w:rsidP="00A9102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в совершенствовании условий для осуществления образовательной деятельности, охраны жизни и здоровья детей, свободного развития личности;</w:t>
      </w:r>
    </w:p>
    <w:p w14:paraId="4801C616" w14:textId="0719237F" w:rsidR="00AA58A5" w:rsidRPr="00A91026" w:rsidRDefault="00AA58A5" w:rsidP="00A9102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в защите законных прав и интересов воспитанников дошкольного образовательного учреждения;</w:t>
      </w:r>
    </w:p>
    <w:p w14:paraId="36F5A8E8" w14:textId="17058124" w:rsidR="00AA58A5" w:rsidRPr="00A91026" w:rsidRDefault="00AA58A5" w:rsidP="00A9102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в организации и проведении досуга детей.</w:t>
      </w:r>
    </w:p>
    <w:p w14:paraId="095DA500" w14:textId="021E3AC8" w:rsidR="00AA58A5" w:rsidRPr="00A91026" w:rsidRDefault="00AA58A5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2.2.2. Организация работы с родителями (законными представителями) воспитанников дошкольного образовательного учреждения по ра</w:t>
      </w:r>
      <w:r w:rsidR="00A91026" w:rsidRPr="00A91026">
        <w:rPr>
          <w:color w:val="2C2D2E"/>
          <w:sz w:val="28"/>
          <w:szCs w:val="28"/>
        </w:rPr>
        <w:t>зъяснению их прав и обязанностей, значения всестороннего воспитания ребенка в семье.</w:t>
      </w:r>
    </w:p>
    <w:p w14:paraId="4E75D837" w14:textId="77777777" w:rsidR="00A91026" w:rsidRPr="00A91026" w:rsidRDefault="00A91026" w:rsidP="00A91026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3. Функции Родительского комитета</w:t>
      </w:r>
    </w:p>
    <w:p w14:paraId="19F48508" w14:textId="77777777" w:rsidR="00A91026" w:rsidRPr="00A91026" w:rsidRDefault="00A91026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3.1. Содействует обеспечению оптимальных условий для организации образовательной деятельности (принимает участие в подготовке наглядных пособий).</w:t>
      </w:r>
    </w:p>
    <w:p w14:paraId="54A04F95" w14:textId="4F72E9EF" w:rsidR="00A91026" w:rsidRPr="00A91026" w:rsidRDefault="00A91026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3.2. Координирует деятельность родительских советов групп детского сада.</w:t>
      </w:r>
    </w:p>
    <w:p w14:paraId="2519F281" w14:textId="77777777" w:rsidR="00A91026" w:rsidRPr="00A91026" w:rsidRDefault="00A91026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3.3. Принимает участие в установлении связей педагогов с семьями воспитанников.</w:t>
      </w:r>
    </w:p>
    <w:p w14:paraId="6F78FD80" w14:textId="77777777" w:rsidR="00A91026" w:rsidRPr="00A91026" w:rsidRDefault="00A91026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3.4.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</w:t>
      </w:r>
    </w:p>
    <w:p w14:paraId="0FA21203" w14:textId="77777777" w:rsidR="00A91026" w:rsidRPr="00A91026" w:rsidRDefault="00A91026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3.5. Осуществляет контроль медицинского обслуживания и организации качества питания детей совместно с администрацией детского сада, выполняющей данный контроль согласно принятому Положению об административном контроле организации и качества питания в ДОУ.</w:t>
      </w:r>
    </w:p>
    <w:p w14:paraId="3E007D62" w14:textId="4689D92F" w:rsidR="00A91026" w:rsidRPr="00A91026" w:rsidRDefault="00A91026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3.6. Вносит на рассмотрение администрации предложения по вопросам организации образовательной деятельности в дошкольном образовательном учреждении.</w:t>
      </w:r>
    </w:p>
    <w:p w14:paraId="33D6EC99" w14:textId="77777777" w:rsidR="00A91026" w:rsidRPr="00A91026" w:rsidRDefault="00A91026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3.7. Принимает участие в организации безопасных условий осуществления образовательной деятельности, соблюдения санитарно-гигиенических правил и норм, в проведении оздоровительных и культурно-массовых мероприятий.</w:t>
      </w:r>
    </w:p>
    <w:p w14:paraId="573F74CF" w14:textId="77777777" w:rsidR="00A91026" w:rsidRPr="00A91026" w:rsidRDefault="00A91026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</w:t>
      </w:r>
    </w:p>
    <w:p w14:paraId="38711120" w14:textId="0FDED285" w:rsidR="00A91026" w:rsidRPr="00A91026" w:rsidRDefault="00A91026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lastRenderedPageBreak/>
        <w:t>3.9. Оказывает содействие в организации конкурсов. соревнований и других массовых мероприятий для воспитанников детского сада и активном участия в них родителей (законных представителей) детей.</w:t>
      </w:r>
    </w:p>
    <w:p w14:paraId="64AACFFD" w14:textId="06CD4A8C" w:rsidR="00A91026" w:rsidRPr="00A91026" w:rsidRDefault="00A91026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3.10. Принимает участие в подготовке дошкольного образовательного учреждения к новому учебному году.</w:t>
      </w:r>
    </w:p>
    <w:p w14:paraId="07FA152C" w14:textId="342D5530" w:rsidR="00A91026" w:rsidRPr="00A91026" w:rsidRDefault="00A91026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3.11. Родительский комитет ДОУ рассматривает обращения в свой адрес, а также обращения по вопросам, отнесенным настоящим Положением к компетенции Комитета.</w:t>
      </w:r>
    </w:p>
    <w:p w14:paraId="200B00EB" w14:textId="441DFFB1" w:rsidR="00A91026" w:rsidRPr="00A91026" w:rsidRDefault="00A91026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3.127 Обсуждает внутренние локальные нормативные акты по вопросам, входящим в компетенцию Комитета.</w:t>
      </w:r>
    </w:p>
    <w:p w14:paraId="612EF93B" w14:textId="3150DAAF" w:rsidR="00A91026" w:rsidRPr="00A91026" w:rsidRDefault="00A91026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3.13. 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</w:p>
    <w:p w14:paraId="621C3FAC" w14:textId="4DC6AEBB" w:rsidR="00A91026" w:rsidRPr="00A91026" w:rsidRDefault="00A91026" w:rsidP="00A9102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>3.14. Взаимодействует с педагогическим коллективом по вопросам предупреждения правонарушений, безнадзорности среди несовершеннолетних воспитанников.</w:t>
      </w:r>
    </w:p>
    <w:p w14:paraId="6EF1AAB9" w14:textId="6A900157" w:rsidR="00A91026" w:rsidRPr="00AA44A7" w:rsidRDefault="00A91026" w:rsidP="00AA44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91026">
        <w:rPr>
          <w:color w:val="2C2D2E"/>
          <w:sz w:val="28"/>
          <w:szCs w:val="28"/>
        </w:rPr>
        <w:t xml:space="preserve">3.15. Взаимодействует с другими органами самоуправления ДОУ по вопросам организации и проведения мероприятий в дошкольном образовательном </w:t>
      </w:r>
      <w:r w:rsidRPr="00AA44A7">
        <w:rPr>
          <w:color w:val="2C2D2E"/>
          <w:sz w:val="28"/>
          <w:szCs w:val="28"/>
        </w:rPr>
        <w:t>учреждении и другим вопросам, относящимся к компетенции Комитета.</w:t>
      </w:r>
    </w:p>
    <w:p w14:paraId="6EE26431" w14:textId="77777777" w:rsidR="001D11C9" w:rsidRPr="00AA44A7" w:rsidRDefault="001D11C9" w:rsidP="00AA44A7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>4. Организация управления и деятельности</w:t>
      </w:r>
    </w:p>
    <w:p w14:paraId="7E2A996B" w14:textId="77777777" w:rsidR="001D11C9" w:rsidRPr="00AA44A7" w:rsidRDefault="001D11C9" w:rsidP="00AA44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>4.1. В состав Родительского комитета ДОУ входят председатели родительских комитетов групп по 1 человеку от каждой группы.</w:t>
      </w:r>
    </w:p>
    <w:p w14:paraId="434C942F" w14:textId="77777777" w:rsidR="001D11C9" w:rsidRPr="00AA44A7" w:rsidRDefault="001D11C9" w:rsidP="00AA44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>4.2. Представители Комитета избираются ежегодно на групповых родительских собраниях в начале учебного года.</w:t>
      </w:r>
    </w:p>
    <w:p w14:paraId="6BDDA1B8" w14:textId="77777777" w:rsidR="001D11C9" w:rsidRPr="00AA44A7" w:rsidRDefault="001D11C9" w:rsidP="00AA44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>4.3. Количество членов Родительского комитета определяется общим собранием родителей (законных представителей).</w:t>
      </w:r>
    </w:p>
    <w:p w14:paraId="3091F719" w14:textId="77777777" w:rsidR="001D11C9" w:rsidRPr="00AA44A7" w:rsidRDefault="001D11C9" w:rsidP="00AA44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>4.4. Родительский комитет выбирает из своего состава председателя и секретаря сроком на 1 учебный год.</w:t>
      </w:r>
    </w:p>
    <w:p w14:paraId="6AC1393F" w14:textId="3CA0E754" w:rsidR="001D11C9" w:rsidRPr="00AA44A7" w:rsidRDefault="001D11C9" w:rsidP="00AA44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>4.5. В необходимых случаях на заседание Родительского комитета ДОУ могут быть приглашены:</w:t>
      </w:r>
    </w:p>
    <w:p w14:paraId="11BE0473" w14:textId="0608F986" w:rsidR="001D11C9" w:rsidRPr="00AA44A7" w:rsidRDefault="001D11C9" w:rsidP="00AA44A7">
      <w:pPr>
        <w:pStyle w:val="a3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>заведующий, педагогические и медицинские работники дошкольного образовательного учреждения;</w:t>
      </w:r>
    </w:p>
    <w:p w14:paraId="1B99EF06" w14:textId="77777777" w:rsidR="001D11C9" w:rsidRPr="00AA44A7" w:rsidRDefault="001D11C9" w:rsidP="00AA44A7">
      <w:pPr>
        <w:pStyle w:val="a3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lastRenderedPageBreak/>
        <w:t>представители общественных организаций, родители, представители Учредителя.</w:t>
      </w:r>
    </w:p>
    <w:p w14:paraId="277C0124" w14:textId="77777777" w:rsidR="00AA44A7" w:rsidRPr="00AA44A7" w:rsidRDefault="001D11C9" w:rsidP="00AA44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 xml:space="preserve"> 4.6. Лица, приглашенные на заседание родительского комитета, имеют право совещательного голоса. </w:t>
      </w:r>
    </w:p>
    <w:p w14:paraId="6EBFFED7" w14:textId="77777777" w:rsidR="00AA44A7" w:rsidRPr="00AA44A7" w:rsidRDefault="001D11C9" w:rsidP="00AA44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>4.7. Комитет работает по разработанному и принятому им регламенту работы и плану, соответствующим плану работы дошкольного образовательного учреждения. План работы согласовывается с заведующим и утверждается на заседании родительского комитета.</w:t>
      </w:r>
    </w:p>
    <w:p w14:paraId="41BD6C18" w14:textId="6196E26F" w:rsidR="001D11C9" w:rsidRPr="00AA44A7" w:rsidRDefault="001D11C9" w:rsidP="00AA44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 xml:space="preserve"> 4.8. Председатель организ</w:t>
      </w:r>
      <w:r w:rsidR="00AA44A7" w:rsidRPr="00AA44A7">
        <w:rPr>
          <w:color w:val="2C2D2E"/>
          <w:sz w:val="28"/>
          <w:szCs w:val="28"/>
        </w:rPr>
        <w:t>у</w:t>
      </w:r>
      <w:r w:rsidRPr="00AA44A7">
        <w:rPr>
          <w:color w:val="2C2D2E"/>
          <w:sz w:val="28"/>
          <w:szCs w:val="28"/>
        </w:rPr>
        <w:t>ет деятельность Родительского комитета ДОУ:</w:t>
      </w:r>
    </w:p>
    <w:p w14:paraId="6CC24701" w14:textId="2B738F11" w:rsidR="001D11C9" w:rsidRPr="00AA44A7" w:rsidRDefault="001D11C9" w:rsidP="00AA44A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>осуществляет подготовку и проведение заседаний данного комитета;</w:t>
      </w:r>
    </w:p>
    <w:p w14:paraId="742AEBCB" w14:textId="1D5CD236" w:rsidR="001D11C9" w:rsidRPr="00AA44A7" w:rsidRDefault="001D11C9" w:rsidP="00AA44A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>четко определяет повестку дня</w:t>
      </w:r>
      <w:r w:rsidR="00AA44A7" w:rsidRPr="00AA44A7">
        <w:rPr>
          <w:color w:val="2C2D2E"/>
          <w:sz w:val="28"/>
          <w:szCs w:val="28"/>
        </w:rPr>
        <w:t>;</w:t>
      </w:r>
    </w:p>
    <w:p w14:paraId="2DA4C375" w14:textId="4BE4761F" w:rsidR="001D11C9" w:rsidRPr="00AA44A7" w:rsidRDefault="001D11C9" w:rsidP="00AA44A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>следит выполнение решений родительского комитета</w:t>
      </w:r>
      <w:r w:rsidR="00AA44A7" w:rsidRPr="00AA44A7">
        <w:rPr>
          <w:color w:val="2C2D2E"/>
          <w:sz w:val="28"/>
          <w:szCs w:val="28"/>
        </w:rPr>
        <w:t>;</w:t>
      </w:r>
    </w:p>
    <w:p w14:paraId="24EB2AF5" w14:textId="4F3F1309" w:rsidR="001D11C9" w:rsidRPr="00AA44A7" w:rsidRDefault="001D11C9" w:rsidP="00AA44A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 xml:space="preserve">взаимодействует с </w:t>
      </w:r>
      <w:r w:rsidR="00AA44A7" w:rsidRPr="00AA44A7">
        <w:rPr>
          <w:color w:val="2C2D2E"/>
          <w:sz w:val="28"/>
          <w:szCs w:val="28"/>
        </w:rPr>
        <w:t>заведующим</w:t>
      </w:r>
      <w:r w:rsidRPr="00AA44A7">
        <w:rPr>
          <w:color w:val="2C2D2E"/>
          <w:sz w:val="28"/>
          <w:szCs w:val="28"/>
        </w:rPr>
        <w:t xml:space="preserve"> детским садом по вопросам </w:t>
      </w:r>
      <w:r w:rsidR="00AA44A7" w:rsidRPr="00AA44A7">
        <w:rPr>
          <w:color w:val="2C2D2E"/>
          <w:sz w:val="28"/>
          <w:szCs w:val="28"/>
        </w:rPr>
        <w:t>самоуправления</w:t>
      </w:r>
      <w:r w:rsidRPr="00AA44A7">
        <w:rPr>
          <w:color w:val="2C2D2E"/>
          <w:sz w:val="28"/>
          <w:szCs w:val="28"/>
        </w:rPr>
        <w:t>.</w:t>
      </w:r>
    </w:p>
    <w:p w14:paraId="6CDBCF78" w14:textId="44399961" w:rsidR="001D11C9" w:rsidRPr="00AA44A7" w:rsidRDefault="001D11C9" w:rsidP="00AA44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 xml:space="preserve">4.9. Родительский комитет созывается его Председателем по мере </w:t>
      </w:r>
      <w:r w:rsidR="00AA44A7" w:rsidRPr="00AA44A7">
        <w:rPr>
          <w:color w:val="2C2D2E"/>
          <w:sz w:val="28"/>
          <w:szCs w:val="28"/>
        </w:rPr>
        <w:t>необходимости</w:t>
      </w:r>
      <w:r w:rsidR="00AA44A7">
        <w:rPr>
          <w:color w:val="2C2D2E"/>
          <w:sz w:val="28"/>
          <w:szCs w:val="28"/>
        </w:rPr>
        <w:t xml:space="preserve">, </w:t>
      </w:r>
      <w:r w:rsidRPr="00AA44A7">
        <w:rPr>
          <w:color w:val="2C2D2E"/>
          <w:sz w:val="28"/>
          <w:szCs w:val="28"/>
        </w:rPr>
        <w:t>но не реже одного раза в квартал</w:t>
      </w:r>
      <w:r w:rsidR="00AA44A7" w:rsidRPr="00AA44A7">
        <w:rPr>
          <w:color w:val="2C2D2E"/>
          <w:sz w:val="28"/>
          <w:szCs w:val="28"/>
        </w:rPr>
        <w:t>.</w:t>
      </w:r>
    </w:p>
    <w:p w14:paraId="47B31FF6" w14:textId="499B33C2" w:rsidR="001D11C9" w:rsidRPr="00AA44A7" w:rsidRDefault="001D11C9" w:rsidP="00AA44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 xml:space="preserve">4.10. Заседание родительского комитета дошкольного </w:t>
      </w:r>
      <w:r w:rsidR="00AA44A7" w:rsidRPr="00AA44A7">
        <w:rPr>
          <w:color w:val="2C2D2E"/>
          <w:sz w:val="28"/>
          <w:szCs w:val="28"/>
        </w:rPr>
        <w:t>образовательного</w:t>
      </w:r>
      <w:r w:rsidRPr="00AA44A7">
        <w:rPr>
          <w:color w:val="2C2D2E"/>
          <w:sz w:val="28"/>
          <w:szCs w:val="28"/>
        </w:rPr>
        <w:t xml:space="preserve"> учреждения правомочно, если на нем присутствовало не менее половины членов его состава.</w:t>
      </w:r>
    </w:p>
    <w:p w14:paraId="69CA64BA" w14:textId="77777777" w:rsidR="00AA44A7" w:rsidRPr="00AA44A7" w:rsidRDefault="001D11C9" w:rsidP="00AA44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 xml:space="preserve">4.11. Решения Комитета принимаются тайным или открытым голосованием большинством голосов </w:t>
      </w:r>
      <w:r w:rsidR="00AA44A7" w:rsidRPr="00AA44A7">
        <w:rPr>
          <w:color w:val="2C2D2E"/>
          <w:sz w:val="28"/>
          <w:szCs w:val="28"/>
        </w:rPr>
        <w:t>присутствующих</w:t>
      </w:r>
      <w:r w:rsidRPr="00AA44A7">
        <w:rPr>
          <w:color w:val="2C2D2E"/>
          <w:sz w:val="28"/>
          <w:szCs w:val="28"/>
        </w:rPr>
        <w:t xml:space="preserve"> на нем членов. Форму голосования Родительский комитет</w:t>
      </w:r>
      <w:r w:rsidR="00AA44A7" w:rsidRPr="00AA44A7">
        <w:rPr>
          <w:color w:val="2C2D2E"/>
          <w:sz w:val="28"/>
          <w:szCs w:val="28"/>
        </w:rPr>
        <w:t xml:space="preserve"> </w:t>
      </w:r>
      <w:r w:rsidRPr="00AA44A7">
        <w:rPr>
          <w:color w:val="2C2D2E"/>
          <w:sz w:val="28"/>
          <w:szCs w:val="28"/>
        </w:rPr>
        <w:t xml:space="preserve">устанавливает в каждом конкретном случае. </w:t>
      </w:r>
    </w:p>
    <w:p w14:paraId="06D1E092" w14:textId="4797CF06" w:rsidR="001D11C9" w:rsidRPr="00AA44A7" w:rsidRDefault="001D11C9" w:rsidP="00AA44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 xml:space="preserve">4.12. Родительский комитет подотчётен </w:t>
      </w:r>
      <w:r w:rsidR="00AA44A7" w:rsidRPr="00AA44A7">
        <w:rPr>
          <w:color w:val="2C2D2E"/>
          <w:sz w:val="28"/>
          <w:szCs w:val="28"/>
        </w:rPr>
        <w:t>Общему родительскому собранию,</w:t>
      </w:r>
      <w:r w:rsidRPr="00AA44A7">
        <w:rPr>
          <w:color w:val="2C2D2E"/>
          <w:sz w:val="28"/>
          <w:szCs w:val="28"/>
        </w:rPr>
        <w:t xml:space="preserve"> </w:t>
      </w:r>
      <w:r w:rsidR="00AA44A7" w:rsidRPr="00AA44A7">
        <w:rPr>
          <w:color w:val="2C2D2E"/>
          <w:sz w:val="28"/>
          <w:szCs w:val="28"/>
        </w:rPr>
        <w:t>перед</w:t>
      </w:r>
      <w:r w:rsidRPr="00AA44A7">
        <w:rPr>
          <w:color w:val="2C2D2E"/>
          <w:sz w:val="28"/>
          <w:szCs w:val="28"/>
        </w:rPr>
        <w:t xml:space="preserve"> </w:t>
      </w:r>
      <w:r w:rsidR="00AA44A7" w:rsidRPr="00AA44A7">
        <w:rPr>
          <w:color w:val="2C2D2E"/>
          <w:sz w:val="28"/>
          <w:szCs w:val="28"/>
        </w:rPr>
        <w:t>которым периодически (не реже двух раз в год) отчитывается о выполнении ранее принятых решений.</w:t>
      </w:r>
    </w:p>
    <w:p w14:paraId="638C6F32" w14:textId="2BA84075" w:rsidR="00AA44A7" w:rsidRDefault="00AA44A7" w:rsidP="00AA44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A44A7">
        <w:rPr>
          <w:color w:val="2C2D2E"/>
          <w:sz w:val="28"/>
          <w:szCs w:val="28"/>
        </w:rPr>
        <w:t xml:space="preserve">4.13. Члены Родительского комитета работают на общественных началах, каждый член Комитета имеет определенные обязанности и осуществляет свои функции только на безвозмездной основе. </w:t>
      </w:r>
    </w:p>
    <w:p w14:paraId="38A642A5" w14:textId="77777777" w:rsidR="0013789F" w:rsidRPr="000D64C6" w:rsidRDefault="0013789F" w:rsidP="000D64C6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5. Права и обязанности Родительского комитета</w:t>
      </w:r>
    </w:p>
    <w:p w14:paraId="5D578D7B" w14:textId="77777777" w:rsidR="0013789F" w:rsidRPr="000D64C6" w:rsidRDefault="0013789F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5.1. Родительский комитет имеет полное право:</w:t>
      </w:r>
    </w:p>
    <w:p w14:paraId="02DB83D9" w14:textId="60D8A607" w:rsidR="0013789F" w:rsidRPr="000D64C6" w:rsidRDefault="0013789F" w:rsidP="000D64C6">
      <w:pPr>
        <w:pStyle w:val="a3"/>
        <w:numPr>
          <w:ilvl w:val="0"/>
          <w:numId w:val="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разрабатывать и принимать локальные акты (о групповом родительском совете, о постоянных и временных комиссиях Комитета);</w:t>
      </w:r>
    </w:p>
    <w:p w14:paraId="3A5DDF58" w14:textId="2CAA9191" w:rsidR="0013789F" w:rsidRPr="000D64C6" w:rsidRDefault="0013789F" w:rsidP="000D64C6">
      <w:pPr>
        <w:pStyle w:val="a3"/>
        <w:numPr>
          <w:ilvl w:val="0"/>
          <w:numId w:val="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 xml:space="preserve">принимать активное участие </w:t>
      </w:r>
      <w:r w:rsidRPr="000D64C6">
        <w:rPr>
          <w:color w:val="2C2D2E"/>
          <w:sz w:val="28"/>
          <w:szCs w:val="28"/>
        </w:rPr>
        <w:t>в</w:t>
      </w:r>
      <w:r w:rsidRPr="000D64C6">
        <w:rPr>
          <w:color w:val="2C2D2E"/>
          <w:sz w:val="28"/>
          <w:szCs w:val="28"/>
        </w:rPr>
        <w:t xml:space="preserve"> обсуждении локальных актов </w:t>
      </w:r>
      <w:r w:rsidRPr="000D64C6">
        <w:rPr>
          <w:color w:val="2C2D2E"/>
          <w:sz w:val="28"/>
          <w:szCs w:val="28"/>
        </w:rPr>
        <w:t xml:space="preserve">дошкольного </w:t>
      </w:r>
      <w:r w:rsidRPr="000D64C6">
        <w:rPr>
          <w:color w:val="2C2D2E"/>
          <w:sz w:val="28"/>
          <w:szCs w:val="28"/>
        </w:rPr>
        <w:t xml:space="preserve">образовательного учреждения, непосредственно </w:t>
      </w:r>
      <w:r w:rsidRPr="000D64C6">
        <w:rPr>
          <w:color w:val="2C2D2E"/>
          <w:sz w:val="28"/>
          <w:szCs w:val="28"/>
        </w:rPr>
        <w:lastRenderedPageBreak/>
        <w:t>относящихся</w:t>
      </w:r>
      <w:r w:rsidRPr="000D64C6">
        <w:rPr>
          <w:color w:val="2C2D2E"/>
          <w:sz w:val="28"/>
          <w:szCs w:val="28"/>
        </w:rPr>
        <w:t xml:space="preserve"> к компетенции Родительского комитета, в обсуждении Правил внутреннего распорядка воспитанников ДОУ;</w:t>
      </w:r>
    </w:p>
    <w:p w14:paraId="51574081" w14:textId="105C82C0" w:rsidR="0013789F" w:rsidRPr="000D64C6" w:rsidRDefault="0013789F" w:rsidP="000D64C6">
      <w:pPr>
        <w:pStyle w:val="a3"/>
        <w:numPr>
          <w:ilvl w:val="0"/>
          <w:numId w:val="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вносить</w:t>
      </w:r>
      <w:r w:rsidRPr="000D64C6">
        <w:rPr>
          <w:color w:val="2C2D2E"/>
          <w:sz w:val="28"/>
          <w:szCs w:val="28"/>
        </w:rPr>
        <w:t xml:space="preserve"> </w:t>
      </w:r>
      <w:r w:rsidRPr="000D64C6">
        <w:rPr>
          <w:color w:val="2C2D2E"/>
          <w:sz w:val="28"/>
          <w:szCs w:val="28"/>
        </w:rPr>
        <w:t xml:space="preserve">заведующему </w:t>
      </w:r>
      <w:r w:rsidRPr="000D64C6">
        <w:rPr>
          <w:color w:val="2C2D2E"/>
          <w:sz w:val="28"/>
          <w:szCs w:val="28"/>
        </w:rPr>
        <w:t>детским садом предложения по организации работы педагогического</w:t>
      </w:r>
      <w:r w:rsidRPr="000D64C6">
        <w:rPr>
          <w:color w:val="2C2D2E"/>
          <w:sz w:val="28"/>
          <w:szCs w:val="28"/>
        </w:rPr>
        <w:t>,</w:t>
      </w:r>
      <w:r w:rsidRPr="000D64C6">
        <w:rPr>
          <w:color w:val="2C2D2E"/>
          <w:sz w:val="28"/>
          <w:szCs w:val="28"/>
        </w:rPr>
        <w:t xml:space="preserve"> медицинского и обслуживающего персонала и получать информацию о</w:t>
      </w:r>
      <w:r w:rsidRPr="000D64C6">
        <w:rPr>
          <w:color w:val="2C2D2E"/>
          <w:sz w:val="28"/>
          <w:szCs w:val="28"/>
        </w:rPr>
        <w:t xml:space="preserve"> </w:t>
      </w:r>
      <w:r w:rsidRPr="000D64C6">
        <w:rPr>
          <w:color w:val="2C2D2E"/>
          <w:sz w:val="28"/>
          <w:szCs w:val="28"/>
        </w:rPr>
        <w:t>результатах их рассмотрения;</w:t>
      </w:r>
    </w:p>
    <w:p w14:paraId="1B5283D6" w14:textId="457EB54F" w:rsidR="0013789F" w:rsidRPr="000D64C6" w:rsidRDefault="0013789F" w:rsidP="000D64C6">
      <w:pPr>
        <w:pStyle w:val="a3"/>
        <w:numPr>
          <w:ilvl w:val="0"/>
          <w:numId w:val="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14:paraId="47985C98" w14:textId="12F9C4EC" w:rsidR="0013789F" w:rsidRPr="000D64C6" w:rsidRDefault="0013789F" w:rsidP="000D64C6">
      <w:pPr>
        <w:pStyle w:val="a3"/>
        <w:numPr>
          <w:ilvl w:val="0"/>
          <w:numId w:val="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</w:t>
      </w:r>
      <w:r w:rsidRPr="000D64C6">
        <w:rPr>
          <w:color w:val="2C2D2E"/>
          <w:sz w:val="28"/>
          <w:szCs w:val="28"/>
        </w:rPr>
        <w:t>;</w:t>
      </w:r>
    </w:p>
    <w:p w14:paraId="3B25015F" w14:textId="73567B1C" w:rsidR="0013789F" w:rsidRPr="000D64C6" w:rsidRDefault="0013789F" w:rsidP="000D64C6">
      <w:pPr>
        <w:pStyle w:val="a3"/>
        <w:numPr>
          <w:ilvl w:val="0"/>
          <w:numId w:val="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свободно распространять информацию о своей деятельности</w:t>
      </w:r>
      <w:r w:rsidRPr="000D64C6">
        <w:rPr>
          <w:color w:val="2C2D2E"/>
          <w:sz w:val="28"/>
          <w:szCs w:val="28"/>
        </w:rPr>
        <w:t>;</w:t>
      </w:r>
    </w:p>
    <w:p w14:paraId="261C5E90" w14:textId="77777777" w:rsidR="0013789F" w:rsidRPr="000D64C6" w:rsidRDefault="0013789F" w:rsidP="000D64C6">
      <w:pPr>
        <w:pStyle w:val="a3"/>
        <w:numPr>
          <w:ilvl w:val="0"/>
          <w:numId w:val="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систематически проводить контроль качества питания;</w:t>
      </w:r>
    </w:p>
    <w:p w14:paraId="76D859B4" w14:textId="305E238E" w:rsidR="0013789F" w:rsidRPr="000D64C6" w:rsidRDefault="0013789F" w:rsidP="000D64C6">
      <w:pPr>
        <w:pStyle w:val="a3"/>
        <w:numPr>
          <w:ilvl w:val="0"/>
          <w:numId w:val="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разъяснять и принимать меры по рассматриваемым обращениям граждан в пределах заявленной компетенции</w:t>
      </w:r>
      <w:r w:rsidRPr="000D64C6">
        <w:rPr>
          <w:color w:val="2C2D2E"/>
          <w:sz w:val="28"/>
          <w:szCs w:val="28"/>
        </w:rPr>
        <w:t>;</w:t>
      </w:r>
    </w:p>
    <w:p w14:paraId="64F65542" w14:textId="4462D6E0" w:rsidR="0013789F" w:rsidRPr="000D64C6" w:rsidRDefault="0013789F" w:rsidP="000D64C6">
      <w:pPr>
        <w:pStyle w:val="a3"/>
        <w:numPr>
          <w:ilvl w:val="0"/>
          <w:numId w:val="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пропагандировать передовой опыт семейного воспитания</w:t>
      </w:r>
      <w:r w:rsidR="003F6C2D" w:rsidRPr="000D64C6">
        <w:rPr>
          <w:color w:val="2C2D2E"/>
          <w:sz w:val="28"/>
          <w:szCs w:val="28"/>
        </w:rPr>
        <w:t>;</w:t>
      </w:r>
    </w:p>
    <w:p w14:paraId="5931C361" w14:textId="245556A2" w:rsidR="0013789F" w:rsidRPr="000D64C6" w:rsidRDefault="0013789F" w:rsidP="000D64C6">
      <w:pPr>
        <w:pStyle w:val="a3"/>
        <w:numPr>
          <w:ilvl w:val="0"/>
          <w:numId w:val="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выражать благодарность и поо</w:t>
      </w:r>
      <w:r w:rsidR="003F6C2D" w:rsidRPr="000D64C6">
        <w:rPr>
          <w:color w:val="2C2D2E"/>
          <w:sz w:val="28"/>
          <w:szCs w:val="28"/>
        </w:rPr>
        <w:t>щ</w:t>
      </w:r>
      <w:r w:rsidRPr="000D64C6">
        <w:rPr>
          <w:color w:val="2C2D2E"/>
          <w:sz w:val="28"/>
          <w:szCs w:val="28"/>
        </w:rPr>
        <w:t>рение родителям (законным представителям) воспитанников за активную работу в Комитете, оказание помощ</w:t>
      </w:r>
      <w:r w:rsidR="003F6C2D" w:rsidRPr="000D64C6">
        <w:rPr>
          <w:color w:val="2C2D2E"/>
          <w:sz w:val="28"/>
          <w:szCs w:val="28"/>
        </w:rPr>
        <w:t>и</w:t>
      </w:r>
      <w:r w:rsidRPr="000D64C6">
        <w:rPr>
          <w:color w:val="2C2D2E"/>
          <w:sz w:val="28"/>
          <w:szCs w:val="28"/>
        </w:rPr>
        <w:t xml:space="preserve"> в проведении массовы</w:t>
      </w:r>
      <w:r w:rsidR="003F6C2D" w:rsidRPr="000D64C6">
        <w:rPr>
          <w:color w:val="2C2D2E"/>
          <w:sz w:val="28"/>
          <w:szCs w:val="28"/>
        </w:rPr>
        <w:t>х,</w:t>
      </w:r>
      <w:r w:rsidRPr="000D64C6">
        <w:rPr>
          <w:color w:val="2C2D2E"/>
          <w:sz w:val="28"/>
          <w:szCs w:val="28"/>
        </w:rPr>
        <w:t xml:space="preserve"> спортивных</w:t>
      </w:r>
      <w:r w:rsidR="003F6C2D" w:rsidRPr="000D64C6">
        <w:rPr>
          <w:color w:val="2C2D2E"/>
          <w:sz w:val="28"/>
          <w:szCs w:val="28"/>
        </w:rPr>
        <w:t>,</w:t>
      </w:r>
      <w:r w:rsidRPr="000D64C6">
        <w:rPr>
          <w:color w:val="2C2D2E"/>
          <w:sz w:val="28"/>
          <w:szCs w:val="28"/>
        </w:rPr>
        <w:t xml:space="preserve"> оздоровительных мероприятий и т.д.;</w:t>
      </w:r>
    </w:p>
    <w:p w14:paraId="65214A7C" w14:textId="2622C030" w:rsidR="0013789F" w:rsidRPr="000D64C6" w:rsidRDefault="0013789F" w:rsidP="000D64C6">
      <w:pPr>
        <w:pStyle w:val="a3"/>
        <w:numPr>
          <w:ilvl w:val="0"/>
          <w:numId w:val="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организовывать постоянные или временные комиссии под руководством членов Родительского комитета для исполнения своих функций:</w:t>
      </w:r>
    </w:p>
    <w:p w14:paraId="53F480A2" w14:textId="302DEBEB" w:rsidR="0013789F" w:rsidRPr="000D64C6" w:rsidRDefault="0013789F" w:rsidP="000D64C6">
      <w:pPr>
        <w:pStyle w:val="a3"/>
        <w:numPr>
          <w:ilvl w:val="0"/>
          <w:numId w:val="5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 xml:space="preserve">устанавливать деловые контакты </w:t>
      </w:r>
      <w:r w:rsidR="003F6C2D" w:rsidRPr="000D64C6">
        <w:rPr>
          <w:color w:val="2C2D2E"/>
          <w:sz w:val="28"/>
          <w:szCs w:val="28"/>
        </w:rPr>
        <w:t>с</w:t>
      </w:r>
      <w:r w:rsidRPr="000D64C6">
        <w:rPr>
          <w:color w:val="2C2D2E"/>
          <w:sz w:val="28"/>
          <w:szCs w:val="28"/>
        </w:rPr>
        <w:t xml:space="preserve"> </w:t>
      </w:r>
      <w:r w:rsidR="003F6C2D" w:rsidRPr="000D64C6">
        <w:rPr>
          <w:color w:val="2C2D2E"/>
          <w:sz w:val="28"/>
          <w:szCs w:val="28"/>
        </w:rPr>
        <w:t>общественными</w:t>
      </w:r>
      <w:r w:rsidRPr="000D64C6">
        <w:rPr>
          <w:color w:val="2C2D2E"/>
          <w:sz w:val="28"/>
          <w:szCs w:val="28"/>
        </w:rPr>
        <w:t xml:space="preserve">, </w:t>
      </w:r>
      <w:r w:rsidR="003F6C2D" w:rsidRPr="000D64C6">
        <w:rPr>
          <w:color w:val="2C2D2E"/>
          <w:sz w:val="28"/>
          <w:szCs w:val="28"/>
        </w:rPr>
        <w:t>государственным</w:t>
      </w:r>
      <w:r w:rsidRPr="000D64C6">
        <w:rPr>
          <w:color w:val="2C2D2E"/>
          <w:sz w:val="28"/>
          <w:szCs w:val="28"/>
        </w:rPr>
        <w:t>, муниципальными и иными предприятиями, профсоюзными и другими организациями по вопросам оказания помо</w:t>
      </w:r>
      <w:r w:rsidR="003F6C2D" w:rsidRPr="000D64C6">
        <w:rPr>
          <w:color w:val="2C2D2E"/>
          <w:sz w:val="28"/>
          <w:szCs w:val="28"/>
        </w:rPr>
        <w:t>щ</w:t>
      </w:r>
      <w:r w:rsidRPr="000D64C6">
        <w:rPr>
          <w:color w:val="2C2D2E"/>
          <w:sz w:val="28"/>
          <w:szCs w:val="28"/>
        </w:rPr>
        <w:t xml:space="preserve">и дошкольному </w:t>
      </w:r>
      <w:r w:rsidR="003F6C2D" w:rsidRPr="000D64C6">
        <w:rPr>
          <w:color w:val="2C2D2E"/>
          <w:sz w:val="28"/>
          <w:szCs w:val="28"/>
        </w:rPr>
        <w:t>образовательному</w:t>
      </w:r>
      <w:r w:rsidRPr="000D64C6">
        <w:rPr>
          <w:color w:val="2C2D2E"/>
          <w:sz w:val="28"/>
          <w:szCs w:val="28"/>
        </w:rPr>
        <w:t xml:space="preserve"> учреждению.</w:t>
      </w:r>
    </w:p>
    <w:p w14:paraId="65F79A65" w14:textId="6CC053E3" w:rsidR="0013789F" w:rsidRPr="000D64C6" w:rsidRDefault="0013789F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5.2. Члены Родительского комитета ДОУ имеют право:</w:t>
      </w:r>
    </w:p>
    <w:p w14:paraId="0CC4ADBA" w14:textId="149C31FA" w:rsidR="003F6C2D" w:rsidRPr="000D64C6" w:rsidRDefault="003F6C2D" w:rsidP="000D64C6">
      <w:pPr>
        <w:pStyle w:val="a3"/>
        <w:numPr>
          <w:ilvl w:val="0"/>
          <w:numId w:val="6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принимать участие во всех проводимых родительским комитетом мероприятиях;</w:t>
      </w:r>
    </w:p>
    <w:p w14:paraId="70497A21" w14:textId="43CA48D3" w:rsidR="003F6C2D" w:rsidRPr="000D64C6" w:rsidRDefault="003F6C2D" w:rsidP="000D64C6">
      <w:pPr>
        <w:pStyle w:val="a3"/>
        <w:numPr>
          <w:ilvl w:val="0"/>
          <w:numId w:val="6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14:paraId="4DDF41B8" w14:textId="5F595931" w:rsidR="003F6C2D" w:rsidRPr="000D64C6" w:rsidRDefault="003F6C2D" w:rsidP="000D64C6">
      <w:pPr>
        <w:pStyle w:val="a3"/>
        <w:numPr>
          <w:ilvl w:val="0"/>
          <w:numId w:val="6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участвовать в обсуждении любых вопросов деятельности Комитета и вносить предложения по улучшению его работы;</w:t>
      </w:r>
    </w:p>
    <w:p w14:paraId="08E901E5" w14:textId="2CA86739" w:rsidR="003F6C2D" w:rsidRPr="000D64C6" w:rsidRDefault="003F6C2D" w:rsidP="000D64C6">
      <w:pPr>
        <w:pStyle w:val="a3"/>
        <w:numPr>
          <w:ilvl w:val="0"/>
          <w:numId w:val="6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участвовать в управлении родительским комитетом;</w:t>
      </w:r>
    </w:p>
    <w:p w14:paraId="6DFA5DB2" w14:textId="5C0036AA" w:rsidR="003F6C2D" w:rsidRPr="000D64C6" w:rsidRDefault="003F6C2D" w:rsidP="000D64C6">
      <w:pPr>
        <w:pStyle w:val="a3"/>
        <w:numPr>
          <w:ilvl w:val="0"/>
          <w:numId w:val="6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вносить предложения о необходимости изменений и дополнений в Положение о Родительском комитете дошкольного образовательного учреждения;</w:t>
      </w:r>
    </w:p>
    <w:p w14:paraId="38E955A6" w14:textId="559B5590" w:rsidR="003F6C2D" w:rsidRPr="000D64C6" w:rsidRDefault="003F6C2D" w:rsidP="000D64C6">
      <w:pPr>
        <w:pStyle w:val="a3"/>
        <w:numPr>
          <w:ilvl w:val="0"/>
          <w:numId w:val="6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14:paraId="6A878F01" w14:textId="66C6ECFD" w:rsidR="003F6C2D" w:rsidRPr="000D64C6" w:rsidRDefault="003F6C2D" w:rsidP="000D64C6">
      <w:pPr>
        <w:pStyle w:val="a3"/>
        <w:numPr>
          <w:ilvl w:val="0"/>
          <w:numId w:val="6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выйти из числа членов Комитета по собственному желанию;</w:t>
      </w:r>
    </w:p>
    <w:p w14:paraId="6D860110" w14:textId="295C2A63" w:rsidR="003F6C2D" w:rsidRPr="000D64C6" w:rsidRDefault="003F6C2D" w:rsidP="000D64C6">
      <w:pPr>
        <w:pStyle w:val="a3"/>
        <w:numPr>
          <w:ilvl w:val="0"/>
          <w:numId w:val="6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lastRenderedPageBreak/>
        <w:t>получать информацию о деятельности родительского комитета детского сада.</w:t>
      </w:r>
    </w:p>
    <w:p w14:paraId="48E3ABA3" w14:textId="77777777" w:rsidR="003F6C2D" w:rsidRPr="000D64C6" w:rsidRDefault="003F6C2D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5.3. Члены Родительского комитета ДОУ должны:</w:t>
      </w:r>
    </w:p>
    <w:p w14:paraId="52213082" w14:textId="77777777" w:rsidR="003F6C2D" w:rsidRPr="000D64C6" w:rsidRDefault="003F6C2D" w:rsidP="000D64C6">
      <w:pPr>
        <w:pStyle w:val="a3"/>
        <w:numPr>
          <w:ilvl w:val="0"/>
          <w:numId w:val="7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участвовать в работе родительского комитета и выполнять его решения</w:t>
      </w:r>
      <w:r w:rsidRPr="000D64C6">
        <w:rPr>
          <w:color w:val="2C2D2E"/>
          <w:sz w:val="28"/>
          <w:szCs w:val="28"/>
        </w:rPr>
        <w:t>;</w:t>
      </w:r>
    </w:p>
    <w:p w14:paraId="088BD54F" w14:textId="6A9BDFDD" w:rsidR="003F6C2D" w:rsidRPr="000D64C6" w:rsidRDefault="003F6C2D" w:rsidP="000D64C6">
      <w:pPr>
        <w:pStyle w:val="a3"/>
        <w:numPr>
          <w:ilvl w:val="0"/>
          <w:numId w:val="7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участвовать в мероприятиях, проводимых Комитетом или родительскими комитетами групп</w:t>
      </w:r>
      <w:r w:rsidRPr="000D64C6">
        <w:rPr>
          <w:color w:val="2C2D2E"/>
          <w:sz w:val="28"/>
          <w:szCs w:val="28"/>
        </w:rPr>
        <w:t>,</w:t>
      </w:r>
      <w:r w:rsidRPr="000D64C6">
        <w:rPr>
          <w:color w:val="2C2D2E"/>
          <w:sz w:val="28"/>
          <w:szCs w:val="28"/>
        </w:rPr>
        <w:t xml:space="preserve"> а также в реализации проектов </w:t>
      </w:r>
      <w:r w:rsidRPr="000D64C6">
        <w:rPr>
          <w:color w:val="2C2D2E"/>
          <w:sz w:val="28"/>
          <w:szCs w:val="28"/>
        </w:rPr>
        <w:t>и</w:t>
      </w:r>
      <w:r w:rsidRPr="000D64C6">
        <w:rPr>
          <w:color w:val="2C2D2E"/>
          <w:sz w:val="28"/>
          <w:szCs w:val="28"/>
        </w:rPr>
        <w:t xml:space="preserve"> программ Родительского комитета до</w:t>
      </w:r>
      <w:r w:rsidRPr="000D64C6">
        <w:rPr>
          <w:color w:val="2C2D2E"/>
          <w:sz w:val="28"/>
          <w:szCs w:val="28"/>
        </w:rPr>
        <w:t>ш</w:t>
      </w:r>
      <w:r w:rsidRPr="000D64C6">
        <w:rPr>
          <w:color w:val="2C2D2E"/>
          <w:sz w:val="28"/>
          <w:szCs w:val="28"/>
        </w:rPr>
        <w:t>кольного</w:t>
      </w:r>
      <w:r w:rsidRPr="000D64C6">
        <w:rPr>
          <w:color w:val="2C2D2E"/>
          <w:sz w:val="28"/>
          <w:szCs w:val="28"/>
        </w:rPr>
        <w:t xml:space="preserve"> </w:t>
      </w:r>
      <w:r w:rsidRPr="000D64C6">
        <w:rPr>
          <w:color w:val="2C2D2E"/>
          <w:sz w:val="28"/>
          <w:szCs w:val="28"/>
        </w:rPr>
        <w:t xml:space="preserve">образовательного учреждения. </w:t>
      </w:r>
    </w:p>
    <w:p w14:paraId="55B3B162" w14:textId="77777777" w:rsidR="003F6C2D" w:rsidRPr="000D64C6" w:rsidRDefault="003F6C2D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5.4. Председатель:</w:t>
      </w:r>
    </w:p>
    <w:p w14:paraId="56780B99" w14:textId="77777777" w:rsidR="003F6C2D" w:rsidRPr="000D64C6" w:rsidRDefault="003F6C2D" w:rsidP="000D64C6">
      <w:pPr>
        <w:pStyle w:val="a3"/>
        <w:numPr>
          <w:ilvl w:val="0"/>
          <w:numId w:val="8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 xml:space="preserve">обеспечивает выполнение решений, принятых на предыдущем </w:t>
      </w:r>
      <w:r w:rsidRPr="000D64C6">
        <w:rPr>
          <w:color w:val="2C2D2E"/>
          <w:sz w:val="28"/>
          <w:szCs w:val="28"/>
        </w:rPr>
        <w:t>заседании</w:t>
      </w:r>
      <w:r w:rsidRPr="000D64C6">
        <w:rPr>
          <w:color w:val="2C2D2E"/>
          <w:sz w:val="28"/>
          <w:szCs w:val="28"/>
        </w:rPr>
        <w:t xml:space="preserve"> Родительского комитета</w:t>
      </w:r>
      <w:r w:rsidRPr="000D64C6">
        <w:rPr>
          <w:color w:val="2C2D2E"/>
          <w:sz w:val="28"/>
          <w:szCs w:val="28"/>
        </w:rPr>
        <w:t>;</w:t>
      </w:r>
    </w:p>
    <w:p w14:paraId="201584B6" w14:textId="758A932A" w:rsidR="003F6C2D" w:rsidRPr="000D64C6" w:rsidRDefault="003F6C2D" w:rsidP="000D64C6">
      <w:pPr>
        <w:pStyle w:val="a3"/>
        <w:numPr>
          <w:ilvl w:val="0"/>
          <w:numId w:val="8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 xml:space="preserve">сотрудничает с Учредителем, Педагогическим советом ДОУ и </w:t>
      </w:r>
      <w:r w:rsidRPr="000D64C6">
        <w:rPr>
          <w:color w:val="2C2D2E"/>
          <w:sz w:val="28"/>
          <w:szCs w:val="28"/>
        </w:rPr>
        <w:t>другими лицами,</w:t>
      </w:r>
      <w:r w:rsidRPr="000D64C6">
        <w:rPr>
          <w:color w:val="2C2D2E"/>
          <w:sz w:val="28"/>
          <w:szCs w:val="28"/>
        </w:rPr>
        <w:t xml:space="preserve"> и организациями по вопросам функционирования и развития дошкольного образовательного учреждения</w:t>
      </w:r>
      <w:r w:rsidRPr="000D64C6">
        <w:rPr>
          <w:color w:val="2C2D2E"/>
          <w:sz w:val="28"/>
          <w:szCs w:val="28"/>
        </w:rPr>
        <w:t>;</w:t>
      </w:r>
      <w:r w:rsidRPr="000D64C6">
        <w:rPr>
          <w:color w:val="2C2D2E"/>
          <w:sz w:val="28"/>
          <w:szCs w:val="28"/>
        </w:rPr>
        <w:t xml:space="preserve"> </w:t>
      </w:r>
    </w:p>
    <w:p w14:paraId="550343CA" w14:textId="77777777" w:rsidR="003F6C2D" w:rsidRPr="000D64C6" w:rsidRDefault="003F6C2D" w:rsidP="000D64C6">
      <w:pPr>
        <w:pStyle w:val="a3"/>
        <w:numPr>
          <w:ilvl w:val="0"/>
          <w:numId w:val="8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 xml:space="preserve">координирует деятельность родительского комитета, </w:t>
      </w:r>
      <w:r w:rsidRPr="000D64C6">
        <w:rPr>
          <w:color w:val="2C2D2E"/>
          <w:sz w:val="28"/>
          <w:szCs w:val="28"/>
        </w:rPr>
        <w:t>осуществляет</w:t>
      </w:r>
      <w:r w:rsidRPr="000D64C6">
        <w:rPr>
          <w:color w:val="2C2D2E"/>
          <w:sz w:val="28"/>
          <w:szCs w:val="28"/>
        </w:rPr>
        <w:t xml:space="preserve"> работу по реализации программ, проектов и планов; </w:t>
      </w:r>
    </w:p>
    <w:p w14:paraId="7782F609" w14:textId="1B3A1345" w:rsidR="003F6C2D" w:rsidRPr="000D64C6" w:rsidRDefault="003F6C2D" w:rsidP="000D64C6">
      <w:pPr>
        <w:pStyle w:val="a3"/>
        <w:numPr>
          <w:ilvl w:val="0"/>
          <w:numId w:val="8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 xml:space="preserve">представляет Комитет перед администрацией, органами </w:t>
      </w:r>
      <w:r w:rsidRPr="000D64C6">
        <w:rPr>
          <w:color w:val="2C2D2E"/>
          <w:sz w:val="28"/>
          <w:szCs w:val="28"/>
        </w:rPr>
        <w:t>власти</w:t>
      </w:r>
      <w:r w:rsidRPr="000D64C6">
        <w:rPr>
          <w:color w:val="2C2D2E"/>
          <w:sz w:val="28"/>
          <w:szCs w:val="28"/>
        </w:rPr>
        <w:t xml:space="preserve"> </w:t>
      </w:r>
      <w:r w:rsidRPr="000D64C6">
        <w:rPr>
          <w:color w:val="2C2D2E"/>
          <w:sz w:val="28"/>
          <w:szCs w:val="28"/>
        </w:rPr>
        <w:t>и</w:t>
      </w:r>
      <w:r w:rsidRPr="000D64C6">
        <w:rPr>
          <w:color w:val="2C2D2E"/>
          <w:sz w:val="28"/>
          <w:szCs w:val="28"/>
        </w:rPr>
        <w:t xml:space="preserve"> Управлением дошкольного образования.</w:t>
      </w:r>
    </w:p>
    <w:p w14:paraId="7625BC44" w14:textId="603CB096" w:rsidR="003F6C2D" w:rsidRPr="000D64C6" w:rsidRDefault="003F6C2D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5.5. Председатель имеет право делегировать свои полномочия членам Родительского комитета.</w:t>
      </w:r>
    </w:p>
    <w:p w14:paraId="134F4DED" w14:textId="457191E1" w:rsidR="003F6C2D" w:rsidRPr="000D64C6" w:rsidRDefault="003F6C2D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5.6. Председатель Родительского комитета ДОУ может присутствовать (</w:t>
      </w:r>
      <w:r w:rsidR="000D64C6" w:rsidRPr="000D64C6">
        <w:rPr>
          <w:color w:val="2C2D2E"/>
          <w:sz w:val="28"/>
          <w:szCs w:val="28"/>
        </w:rPr>
        <w:t>с последующим</w:t>
      </w:r>
      <w:r w:rsidRPr="000D64C6">
        <w:rPr>
          <w:color w:val="2C2D2E"/>
          <w:sz w:val="28"/>
          <w:szCs w:val="28"/>
        </w:rPr>
        <w:t xml:space="preserve">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14:paraId="6D6038EE" w14:textId="77777777" w:rsidR="003F6C2D" w:rsidRPr="000D64C6" w:rsidRDefault="003F6C2D" w:rsidP="000D64C6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6. Ответственность Родительского комитета</w:t>
      </w:r>
    </w:p>
    <w:p w14:paraId="1F74ED16" w14:textId="77777777" w:rsidR="003F6C2D" w:rsidRPr="000D64C6" w:rsidRDefault="003F6C2D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6.1. Родительский комитет ДОУ несет ответственность:</w:t>
      </w:r>
    </w:p>
    <w:p w14:paraId="63B82AC0" w14:textId="720DA276" w:rsidR="003F6C2D" w:rsidRPr="000D64C6" w:rsidRDefault="003F6C2D" w:rsidP="000D64C6">
      <w:pPr>
        <w:pStyle w:val="a3"/>
        <w:numPr>
          <w:ilvl w:val="0"/>
          <w:numId w:val="9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за выполнение плана работы;</w:t>
      </w:r>
    </w:p>
    <w:p w14:paraId="2B4CE5B6" w14:textId="7BB74927" w:rsidR="003F6C2D" w:rsidRPr="000D64C6" w:rsidRDefault="003F6C2D" w:rsidP="000D64C6">
      <w:pPr>
        <w:pStyle w:val="a3"/>
        <w:numPr>
          <w:ilvl w:val="0"/>
          <w:numId w:val="9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за выполнение решений и рекомендаций Комитета;</w:t>
      </w:r>
    </w:p>
    <w:p w14:paraId="4015486A" w14:textId="7468588E" w:rsidR="003F6C2D" w:rsidRPr="000D64C6" w:rsidRDefault="003F6C2D" w:rsidP="000D64C6">
      <w:pPr>
        <w:pStyle w:val="a3"/>
        <w:numPr>
          <w:ilvl w:val="0"/>
          <w:numId w:val="9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</w:t>
      </w:r>
      <w:r w:rsidR="000D64C6" w:rsidRPr="000D64C6">
        <w:rPr>
          <w:color w:val="2C2D2E"/>
          <w:sz w:val="28"/>
          <w:szCs w:val="28"/>
        </w:rPr>
        <w:t>;</w:t>
      </w:r>
    </w:p>
    <w:p w14:paraId="0B87E76C" w14:textId="24DFD09E" w:rsidR="003F6C2D" w:rsidRPr="000D64C6" w:rsidRDefault="003F6C2D" w:rsidP="000D64C6">
      <w:pPr>
        <w:pStyle w:val="a3"/>
        <w:numPr>
          <w:ilvl w:val="0"/>
          <w:numId w:val="9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за качественное принятие решений в соответствии с действующим законодательством Российской Федерации;</w:t>
      </w:r>
    </w:p>
    <w:p w14:paraId="77C5D6B3" w14:textId="3EC72959" w:rsidR="003F6C2D" w:rsidRPr="000D64C6" w:rsidRDefault="003F6C2D" w:rsidP="000D64C6">
      <w:pPr>
        <w:pStyle w:val="a3"/>
        <w:numPr>
          <w:ilvl w:val="0"/>
          <w:numId w:val="9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14:paraId="7BCA8144" w14:textId="77777777" w:rsidR="003F6C2D" w:rsidRPr="000D64C6" w:rsidRDefault="003F6C2D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lastRenderedPageBreak/>
        <w:t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</w:t>
      </w:r>
    </w:p>
    <w:p w14:paraId="568DC84D" w14:textId="297E0DE0" w:rsidR="003F6C2D" w:rsidRPr="000D64C6" w:rsidRDefault="003F6C2D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6.3. Члены Комитета, не принимающие участие в его работе.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14:paraId="184A2238" w14:textId="77777777" w:rsidR="003F6C2D" w:rsidRPr="000D64C6" w:rsidRDefault="003F6C2D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7. Делопроизводство Родительского комитета.</w:t>
      </w:r>
    </w:p>
    <w:p w14:paraId="6F0F7590" w14:textId="3DAAA89F" w:rsidR="003F6C2D" w:rsidRPr="000D64C6" w:rsidRDefault="003F6C2D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7.1. Родительский комитет ДОУ в установленном порядке ведет протоколы своих заседаний и об</w:t>
      </w:r>
      <w:r w:rsidRPr="000D64C6">
        <w:rPr>
          <w:color w:val="2C2D2E"/>
          <w:sz w:val="28"/>
          <w:szCs w:val="28"/>
        </w:rPr>
        <w:t>щ</w:t>
      </w:r>
      <w:r w:rsidRPr="000D64C6">
        <w:rPr>
          <w:color w:val="2C2D2E"/>
          <w:sz w:val="28"/>
          <w:szCs w:val="28"/>
        </w:rPr>
        <w:t xml:space="preserve">их родительских собраний в соответствии с Инструкцией о </w:t>
      </w:r>
      <w:r w:rsidRPr="000D64C6">
        <w:rPr>
          <w:color w:val="2C2D2E"/>
          <w:sz w:val="28"/>
          <w:szCs w:val="28"/>
        </w:rPr>
        <w:t>ведении</w:t>
      </w:r>
      <w:r w:rsidRPr="000D64C6">
        <w:rPr>
          <w:color w:val="2C2D2E"/>
          <w:sz w:val="28"/>
          <w:szCs w:val="28"/>
        </w:rPr>
        <w:t xml:space="preserve"> делопроизводства в дошкольном образовательном учреждении.</w:t>
      </w:r>
    </w:p>
    <w:p w14:paraId="3F1E107F" w14:textId="77777777" w:rsidR="003F6C2D" w:rsidRPr="000D64C6" w:rsidRDefault="003F6C2D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7.2. В книге протоколов Комитета фиксируется:</w:t>
      </w:r>
    </w:p>
    <w:p w14:paraId="7F6BA349" w14:textId="505C5858" w:rsidR="003F6C2D" w:rsidRPr="000D64C6" w:rsidRDefault="003F6C2D" w:rsidP="000D64C6">
      <w:pPr>
        <w:pStyle w:val="a3"/>
        <w:numPr>
          <w:ilvl w:val="0"/>
          <w:numId w:val="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дата проведения заседания</w:t>
      </w:r>
      <w:r w:rsidRPr="000D64C6">
        <w:rPr>
          <w:color w:val="2C2D2E"/>
          <w:sz w:val="28"/>
          <w:szCs w:val="28"/>
        </w:rPr>
        <w:t>;</w:t>
      </w:r>
    </w:p>
    <w:p w14:paraId="5F642ED7" w14:textId="4002A1C4" w:rsidR="003F6C2D" w:rsidRPr="000D64C6" w:rsidRDefault="003F6C2D" w:rsidP="000D64C6">
      <w:pPr>
        <w:pStyle w:val="a3"/>
        <w:numPr>
          <w:ilvl w:val="0"/>
          <w:numId w:val="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количество присутствующих;</w:t>
      </w:r>
    </w:p>
    <w:p w14:paraId="2165C9BF" w14:textId="0F7DF009" w:rsidR="003F6C2D" w:rsidRPr="000D64C6" w:rsidRDefault="003F6C2D" w:rsidP="000D64C6">
      <w:pPr>
        <w:pStyle w:val="a3"/>
        <w:numPr>
          <w:ilvl w:val="0"/>
          <w:numId w:val="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повестка дня;</w:t>
      </w:r>
    </w:p>
    <w:p w14:paraId="58F95D7B" w14:textId="3C3F38FA" w:rsidR="003F6C2D" w:rsidRPr="000D64C6" w:rsidRDefault="003F6C2D" w:rsidP="000D64C6">
      <w:pPr>
        <w:pStyle w:val="a3"/>
        <w:numPr>
          <w:ilvl w:val="0"/>
          <w:numId w:val="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приглашенные лица (Ф.И.О, должность);</w:t>
      </w:r>
    </w:p>
    <w:p w14:paraId="71842141" w14:textId="3664EBC6" w:rsidR="003F6C2D" w:rsidRPr="000D64C6" w:rsidRDefault="003F6C2D" w:rsidP="000D64C6">
      <w:pPr>
        <w:pStyle w:val="a3"/>
        <w:numPr>
          <w:ilvl w:val="0"/>
          <w:numId w:val="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ход обсуждения вопросов;</w:t>
      </w:r>
    </w:p>
    <w:p w14:paraId="74FCB831" w14:textId="0B5A524C" w:rsidR="003F6C2D" w:rsidRPr="000D64C6" w:rsidRDefault="003F6C2D" w:rsidP="000D64C6">
      <w:pPr>
        <w:pStyle w:val="a3"/>
        <w:numPr>
          <w:ilvl w:val="0"/>
          <w:numId w:val="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предложения,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</w:t>
      </w:r>
      <w:r w:rsidRPr="000D64C6">
        <w:rPr>
          <w:color w:val="2C2D2E"/>
          <w:sz w:val="28"/>
          <w:szCs w:val="28"/>
        </w:rPr>
        <w:t>;</w:t>
      </w:r>
    </w:p>
    <w:p w14:paraId="3249351E" w14:textId="69682E9E" w:rsidR="00D82C45" w:rsidRPr="000D64C6" w:rsidRDefault="003F6C2D" w:rsidP="000D64C6">
      <w:pPr>
        <w:pStyle w:val="a3"/>
        <w:numPr>
          <w:ilvl w:val="0"/>
          <w:numId w:val="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решение Родительского комитета.</w:t>
      </w:r>
    </w:p>
    <w:p w14:paraId="64BF20F5" w14:textId="77777777" w:rsidR="00D82C45" w:rsidRPr="000D64C6" w:rsidRDefault="00D82C45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 xml:space="preserve">7.3. Протоколы подписываются председателем и секретарем родительского комитета. Нумерация протоколов ведется от начала учебного года. </w:t>
      </w:r>
    </w:p>
    <w:p w14:paraId="76F70937" w14:textId="77777777" w:rsidR="000D64C6" w:rsidRPr="000D64C6" w:rsidRDefault="00D82C45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 xml:space="preserve">7.4. Протоколы хранятся в канцелярии дошкольного образовательного учреждения. </w:t>
      </w:r>
    </w:p>
    <w:p w14:paraId="0431E36F" w14:textId="4A5D4398" w:rsidR="000D64C6" w:rsidRPr="000D64C6" w:rsidRDefault="00D82C45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 xml:space="preserve">7.5. Переписка Комитета по вопросам, относящимся к его компетенции, ведется от имени ДОУ, документы подписывают заведующий и председатель Родительского комитета дошкольного образовательного учреждения. </w:t>
      </w:r>
    </w:p>
    <w:p w14:paraId="496BAD83" w14:textId="3A73B6A0" w:rsidR="00D82C45" w:rsidRPr="000D64C6" w:rsidRDefault="00D82C45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7.6. Ответственность за делопроизводство в Родительском комитете возлагается на председателя Комитета или секретаря.</w:t>
      </w:r>
    </w:p>
    <w:p w14:paraId="42EC4884" w14:textId="77777777" w:rsidR="00D82C45" w:rsidRPr="000D64C6" w:rsidRDefault="00D82C45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8. Ликвидация и реорганизация Родительского комитета</w:t>
      </w:r>
    </w:p>
    <w:p w14:paraId="7DA6C631" w14:textId="77777777" w:rsidR="00D82C45" w:rsidRPr="000D64C6" w:rsidRDefault="00D82C45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8.1. Прекращение деятельности Родительского комитета может быть произведено путём (слияния, присоединения, разделения) или ликвидации.</w:t>
      </w:r>
    </w:p>
    <w:p w14:paraId="020E48A1" w14:textId="77777777" w:rsidR="00D82C45" w:rsidRPr="000D64C6" w:rsidRDefault="00D82C45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lastRenderedPageBreak/>
        <w:t>8.2. Ликвидация и реорганизация Комитета может производиться по решению Общего родительского собрания.</w:t>
      </w:r>
    </w:p>
    <w:p w14:paraId="790501A8" w14:textId="499BA405" w:rsidR="00D82C45" w:rsidRPr="000D64C6" w:rsidRDefault="00D82C45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 xml:space="preserve">8.3. Перевыборы Родительского комитета в дошкольном образовательном учреждении проводятся при </w:t>
      </w:r>
      <w:r w:rsidR="000D64C6" w:rsidRPr="000D64C6">
        <w:rPr>
          <w:color w:val="2C2D2E"/>
          <w:sz w:val="28"/>
          <w:szCs w:val="28"/>
        </w:rPr>
        <w:t>необходимости</w:t>
      </w:r>
      <w:r w:rsidRPr="000D64C6">
        <w:rPr>
          <w:color w:val="2C2D2E"/>
          <w:sz w:val="28"/>
          <w:szCs w:val="28"/>
        </w:rPr>
        <w:t>.</w:t>
      </w:r>
    </w:p>
    <w:p w14:paraId="501D7A93" w14:textId="77777777" w:rsidR="00D82C45" w:rsidRPr="000D64C6" w:rsidRDefault="00D82C45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9. Заключительные положения</w:t>
      </w:r>
    </w:p>
    <w:p w14:paraId="15F44394" w14:textId="6CE89B46" w:rsidR="00D82C45" w:rsidRPr="000D64C6" w:rsidRDefault="00D82C45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 xml:space="preserve">9.1. </w:t>
      </w:r>
      <w:r w:rsidR="000D64C6" w:rsidRPr="000D64C6">
        <w:rPr>
          <w:color w:val="2C2D2E"/>
          <w:sz w:val="28"/>
          <w:szCs w:val="28"/>
        </w:rPr>
        <w:t>Настоящее</w:t>
      </w:r>
      <w:r w:rsidRPr="000D64C6">
        <w:rPr>
          <w:color w:val="2C2D2E"/>
          <w:sz w:val="28"/>
          <w:szCs w:val="28"/>
        </w:rPr>
        <w:t xml:space="preserve"> Положение о Родительском комитете является локальным нормативным актом ДОУ. принимается на Общем родительском </w:t>
      </w:r>
      <w:r w:rsidR="000D64C6" w:rsidRPr="000D64C6">
        <w:rPr>
          <w:color w:val="2C2D2E"/>
          <w:sz w:val="28"/>
          <w:szCs w:val="28"/>
        </w:rPr>
        <w:t>собрании</w:t>
      </w:r>
      <w:r w:rsidRPr="000D64C6">
        <w:rPr>
          <w:color w:val="2C2D2E"/>
          <w:sz w:val="28"/>
          <w:szCs w:val="28"/>
        </w:rPr>
        <w:t xml:space="preserve"> детского сада и утверждается (либо вводится в действие) приказом заведующего учреждением.</w:t>
      </w:r>
    </w:p>
    <w:p w14:paraId="4310D47C" w14:textId="61E471E9" w:rsidR="000D64C6" w:rsidRPr="000D64C6" w:rsidRDefault="00D82C45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>9.2. Все изменения и дополнения</w:t>
      </w:r>
      <w:r w:rsidR="000D64C6" w:rsidRPr="000D64C6">
        <w:rPr>
          <w:color w:val="2C2D2E"/>
          <w:sz w:val="28"/>
          <w:szCs w:val="28"/>
        </w:rPr>
        <w:t>,</w:t>
      </w:r>
      <w:r w:rsidRPr="000D64C6">
        <w:rPr>
          <w:color w:val="2C2D2E"/>
          <w:sz w:val="28"/>
          <w:szCs w:val="28"/>
        </w:rPr>
        <w:t xml:space="preserve"> вносимые в настоящее Положение. регистрируются в протоколе и оформляются в письменной форме в соответствии действующим законодательством Российской Федерации. </w:t>
      </w:r>
    </w:p>
    <w:p w14:paraId="66584856" w14:textId="77777777" w:rsidR="000D64C6" w:rsidRPr="000D64C6" w:rsidRDefault="00D82C45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 xml:space="preserve">9.3. </w:t>
      </w:r>
      <w:r w:rsidR="000D64C6" w:rsidRPr="000D64C6">
        <w:rPr>
          <w:color w:val="2C2D2E"/>
          <w:sz w:val="28"/>
          <w:szCs w:val="28"/>
        </w:rPr>
        <w:t>Наложение</w:t>
      </w:r>
      <w:r w:rsidRPr="000D64C6">
        <w:rPr>
          <w:color w:val="2C2D2E"/>
          <w:sz w:val="28"/>
          <w:szCs w:val="28"/>
        </w:rPr>
        <w:t xml:space="preserve"> принимается на неопределенный срок. Изменения н дополнения к данному локальному акту принимаются в порядке</w:t>
      </w:r>
      <w:r w:rsidR="000D64C6" w:rsidRPr="000D64C6">
        <w:rPr>
          <w:color w:val="2C2D2E"/>
          <w:sz w:val="28"/>
          <w:szCs w:val="28"/>
        </w:rPr>
        <w:t>,</w:t>
      </w:r>
      <w:r w:rsidRPr="000D64C6">
        <w:rPr>
          <w:color w:val="2C2D2E"/>
          <w:sz w:val="28"/>
          <w:szCs w:val="28"/>
        </w:rPr>
        <w:t xml:space="preserve"> предусмотренном п.9.1. настоящего Положения. </w:t>
      </w:r>
    </w:p>
    <w:p w14:paraId="56D14700" w14:textId="13F2D815" w:rsidR="00D82C45" w:rsidRPr="000D64C6" w:rsidRDefault="00D82C45" w:rsidP="000D64C6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D64C6">
        <w:rPr>
          <w:color w:val="2C2D2E"/>
          <w:sz w:val="28"/>
          <w:szCs w:val="28"/>
        </w:rPr>
        <w:t xml:space="preserve">9.4. После принятия Положения (или изменений и дополнений отдельных пунктов и разделов) в новой редакции </w:t>
      </w:r>
      <w:r w:rsidR="000D64C6" w:rsidRPr="000D64C6">
        <w:rPr>
          <w:color w:val="2C2D2E"/>
          <w:sz w:val="28"/>
          <w:szCs w:val="28"/>
        </w:rPr>
        <w:t>предыдущая</w:t>
      </w:r>
      <w:r w:rsidRPr="000D64C6">
        <w:rPr>
          <w:color w:val="2C2D2E"/>
          <w:sz w:val="28"/>
          <w:szCs w:val="28"/>
        </w:rPr>
        <w:t xml:space="preserve"> редакция локального акта автоматически утрачивает силу.</w:t>
      </w:r>
    </w:p>
    <w:p w14:paraId="0F735544" w14:textId="77777777" w:rsidR="00AA58A5" w:rsidRPr="00AA58A5" w:rsidRDefault="00AA58A5" w:rsidP="00AA58A5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AA58A5" w:rsidRPr="00AA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7ED"/>
    <w:multiLevelType w:val="hybridMultilevel"/>
    <w:tmpl w:val="C304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9030A"/>
    <w:multiLevelType w:val="hybridMultilevel"/>
    <w:tmpl w:val="8DDA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7EDC"/>
    <w:multiLevelType w:val="hybridMultilevel"/>
    <w:tmpl w:val="47A0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B52E9"/>
    <w:multiLevelType w:val="hybridMultilevel"/>
    <w:tmpl w:val="DE30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B0903"/>
    <w:multiLevelType w:val="hybridMultilevel"/>
    <w:tmpl w:val="E146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D5EA9"/>
    <w:multiLevelType w:val="hybridMultilevel"/>
    <w:tmpl w:val="7528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940F5"/>
    <w:multiLevelType w:val="hybridMultilevel"/>
    <w:tmpl w:val="9226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D28D5"/>
    <w:multiLevelType w:val="hybridMultilevel"/>
    <w:tmpl w:val="5694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C6B3D"/>
    <w:multiLevelType w:val="hybridMultilevel"/>
    <w:tmpl w:val="B22A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6D"/>
    <w:rsid w:val="000D64C6"/>
    <w:rsid w:val="000E1E77"/>
    <w:rsid w:val="0013789F"/>
    <w:rsid w:val="001D11C9"/>
    <w:rsid w:val="003F6C2D"/>
    <w:rsid w:val="009C166D"/>
    <w:rsid w:val="00A91026"/>
    <w:rsid w:val="00AA44A7"/>
    <w:rsid w:val="00AA58A5"/>
    <w:rsid w:val="00D8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8271"/>
  <w15:chartTrackingRefBased/>
  <w15:docId w15:val="{F23AFD93-0908-406C-8234-F7B11235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8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</cp:revision>
  <dcterms:created xsi:type="dcterms:W3CDTF">2023-04-26T07:50:00Z</dcterms:created>
  <dcterms:modified xsi:type="dcterms:W3CDTF">2023-04-27T08:15:00Z</dcterms:modified>
</cp:coreProperties>
</file>